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C0" w:rsidRPr="00D36ABD" w:rsidRDefault="00E01FC0" w:rsidP="00E01FC0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 w:rsidRPr="00D36ABD"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</w:t>
      </w:r>
      <w:r w:rsidRPr="00D36ABD"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E01FC0" w:rsidRPr="00D36ABD" w:rsidRDefault="00E01FC0" w:rsidP="00E01FC0">
      <w:pPr>
        <w:widowControl w:val="0"/>
        <w:spacing w:line="360" w:lineRule="auto"/>
        <w:ind w:leftChars="-67" w:left="-141" w:firstLineChars="0" w:firstLine="0"/>
        <w:jc w:val="both"/>
        <w:rPr>
          <w:color w:val="000000"/>
          <w:u w:val="single"/>
        </w:rPr>
      </w:pPr>
      <w:r w:rsidRPr="00D36ABD">
        <w:rPr>
          <w:rFonts w:ascii="楷体_GB2312" w:eastAsia="楷体_GB2312" w:hint="eastAsia"/>
          <w:sz w:val="24"/>
        </w:rPr>
        <w:t>报考单位</w:t>
      </w:r>
      <w:r w:rsidRPr="00D36ABD">
        <w:rPr>
          <w:rFonts w:ascii="宋体" w:hAnsi="宋体" w:hint="eastAsia"/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报考专业</w:t>
      </w:r>
      <w:r w:rsidRPr="00D36ABD">
        <w:rPr>
          <w:rFonts w:ascii="宋体" w:hAnsi="宋体" w:hint="eastAsia"/>
          <w:color w:val="000000"/>
          <w:u w:val="single"/>
        </w:rPr>
        <w:t xml:space="preserve">       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  <w:r w:rsidRPr="00D36ABD">
        <w:rPr>
          <w:rFonts w:ascii="宋体" w:hAnsi="宋体" w:hint="eastAsia"/>
          <w:color w:val="000000"/>
          <w:u w:val="single"/>
        </w:rPr>
        <w:t xml:space="preserve"> </w:t>
      </w:r>
    </w:p>
    <w:p w:rsidR="00E01FC0" w:rsidRPr="00D36ABD" w:rsidRDefault="00E01FC0" w:rsidP="00E01FC0">
      <w:pPr>
        <w:widowControl w:val="0"/>
        <w:spacing w:line="360" w:lineRule="auto"/>
        <w:ind w:leftChars="-67" w:left="-141" w:firstLineChars="0" w:firstLine="0"/>
        <w:jc w:val="both"/>
        <w:rPr>
          <w:rFonts w:ascii="楷体_GB2312" w:eastAsia="楷体_GB2312"/>
          <w:sz w:val="24"/>
        </w:rPr>
      </w:pPr>
      <w:r w:rsidRPr="00D36ABD">
        <w:rPr>
          <w:rFonts w:ascii="楷体_GB2312" w:eastAsia="楷体_GB2312" w:hint="eastAsia"/>
          <w:sz w:val="24"/>
        </w:rPr>
        <w:t>身份证号</w:t>
      </w:r>
      <w:r w:rsidRPr="00D36ABD">
        <w:rPr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</w:t>
      </w:r>
      <w:r w:rsidRPr="00D36ABD"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</w:t>
      </w:r>
      <w:r w:rsidRPr="00D36ABD">
        <w:rPr>
          <w:color w:val="00000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E01FC0" w:rsidRPr="00D36ABD" w:rsidTr="007D23EE"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姓</w:t>
            </w:r>
            <w:r w:rsidRPr="00D36ABD">
              <w:rPr>
                <w:b/>
                <w:szCs w:val="21"/>
              </w:rPr>
              <w:t xml:space="preserve">   </w:t>
            </w:r>
            <w:r w:rsidRPr="00D36AB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rightChars="-3" w:right="-6"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 w:val="24"/>
              </w:rPr>
              <w:t>【</w:t>
            </w:r>
            <w:r w:rsidRPr="00D36ABD">
              <w:rPr>
                <w:rFonts w:hint="eastAsia"/>
                <w:szCs w:val="21"/>
              </w:rPr>
              <w:t>相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片</w:t>
            </w:r>
            <w:r w:rsidRPr="00D36ABD">
              <w:rPr>
                <w:rFonts w:hint="eastAsia"/>
                <w:sz w:val="24"/>
              </w:rPr>
              <w:t>】</w:t>
            </w:r>
          </w:p>
        </w:tc>
      </w:tr>
      <w:tr w:rsidR="00E01FC0" w:rsidRPr="00D36ABD" w:rsidTr="007D23EE">
        <w:trPr>
          <w:trHeight w:val="154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2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100" w:firstLine="211"/>
              <w:jc w:val="both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裸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矫正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</w:tc>
      </w:tr>
      <w:tr w:rsidR="00E01FC0" w:rsidRPr="00D36ABD" w:rsidTr="007D23EE">
        <w:trPr>
          <w:trHeight w:val="747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153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色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检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彩色图案及彩色数码检查：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空后色觉检查图（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）俞自萍色盲检查图（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单色识别能力检查：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红（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）黄（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）绿（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）蓝（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）紫（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775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血压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b/>
                <w:szCs w:val="21"/>
              </w:rPr>
              <w:t>／</w:t>
            </w:r>
            <w:r w:rsidRPr="00D36ABD"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发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育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心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脏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吸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神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经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腹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器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肝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脾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外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48" w:firstLine="101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lastRenderedPageBreak/>
              <w:t>身高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   </w:t>
            </w:r>
            <w:r w:rsidRPr="00D36ABD">
              <w:rPr>
                <w:rFonts w:hint="eastAsia"/>
                <w:b/>
                <w:szCs w:val="21"/>
              </w:rPr>
              <w:t>体重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50" w:firstLine="105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皮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面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颈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脊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四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关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喉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听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腔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唇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牙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E01FC0" w:rsidRPr="00D36ABD" w:rsidTr="007D23EE">
        <w:trPr>
          <w:trHeight w:val="7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color w:val="FF0000"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胸部</w:t>
            </w:r>
            <w:r w:rsidRPr="00D36ABD">
              <w:rPr>
                <w:b/>
                <w:szCs w:val="21"/>
              </w:rPr>
              <w:t>X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7D23EE">
        <w:trPr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化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丙氨酸氨基转移酶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（</w:t>
            </w:r>
            <w:r w:rsidRPr="00D36ABD">
              <w:rPr>
                <w:szCs w:val="21"/>
              </w:rPr>
              <w:t>ALT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E01FC0" w:rsidRPr="00D36ABD" w:rsidTr="00E03561">
        <w:trPr>
          <w:trHeight w:val="2916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体检机构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</w:t>
            </w:r>
          </w:p>
          <w:p w:rsidR="00E01FC0" w:rsidRPr="00D36ABD" w:rsidRDefault="00E01FC0" w:rsidP="007D23EE">
            <w:pPr>
              <w:widowControl w:val="0"/>
              <w:spacing w:line="360" w:lineRule="auto"/>
              <w:ind w:firstLine="422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D36ABD">
              <w:rPr>
                <w:b/>
                <w:szCs w:val="21"/>
              </w:rPr>
              <w:t>2003</w:t>
            </w:r>
            <w:r w:rsidRPr="00D36ABD">
              <w:rPr>
                <w:rFonts w:hint="eastAsia"/>
                <w:b/>
                <w:szCs w:val="21"/>
              </w:rPr>
              <w:t>】</w:t>
            </w:r>
            <w:r w:rsidRPr="00D36ABD">
              <w:rPr>
                <w:b/>
                <w:szCs w:val="21"/>
              </w:rPr>
              <w:t>3</w:t>
            </w:r>
            <w:r w:rsidRPr="00D36AB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主检医师签名：</w:t>
            </w:r>
            <w:r w:rsidRPr="00D36ABD">
              <w:rPr>
                <w:szCs w:val="21"/>
              </w:rPr>
              <w:t xml:space="preserve">                             </w:t>
            </w:r>
            <w:r w:rsidRPr="00D36ABD">
              <w:rPr>
                <w:rFonts w:hint="eastAsia"/>
                <w:szCs w:val="21"/>
              </w:rPr>
              <w:t>体检机构公章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                </w:t>
            </w:r>
          </w:p>
          <w:p w:rsidR="00E01FC0" w:rsidRPr="00D36ABD" w:rsidRDefault="00E01FC0" w:rsidP="007D23EE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sz w:val="24"/>
              </w:rPr>
              <w:t xml:space="preserve">                                      </w:t>
            </w:r>
            <w:r w:rsidRPr="00D36ABD">
              <w:rPr>
                <w:rFonts w:hint="eastAsia"/>
                <w:szCs w:val="21"/>
              </w:rPr>
              <w:t>年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月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日</w:t>
            </w:r>
          </w:p>
        </w:tc>
      </w:tr>
    </w:tbl>
    <w:p w:rsidR="009D36EE" w:rsidRDefault="00062243" w:rsidP="00E03561">
      <w:pPr>
        <w:ind w:firstLineChars="0" w:firstLine="0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双面打印一份</w:t>
      </w:r>
      <w:r>
        <w:t>即可。</w:t>
      </w:r>
      <w:bookmarkStart w:id="0" w:name="_GoBack"/>
      <w:bookmarkEnd w:id="0"/>
    </w:p>
    <w:sectPr w:rsidR="009D36EE" w:rsidSect="00E03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568" w:left="1800" w:header="851" w:footer="5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95" w:rsidRDefault="00D50695" w:rsidP="00563A5B">
      <w:pPr>
        <w:spacing w:line="240" w:lineRule="auto"/>
        <w:ind w:firstLine="420"/>
      </w:pPr>
      <w:r>
        <w:separator/>
      </w:r>
    </w:p>
  </w:endnote>
  <w:endnote w:type="continuationSeparator" w:id="0">
    <w:p w:rsidR="00D50695" w:rsidRDefault="00D50695" w:rsidP="00563A5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95" w:rsidRDefault="00D50695" w:rsidP="00563A5B">
      <w:pPr>
        <w:spacing w:line="240" w:lineRule="auto"/>
        <w:ind w:firstLine="420"/>
      </w:pPr>
      <w:r>
        <w:separator/>
      </w:r>
    </w:p>
  </w:footnote>
  <w:footnote w:type="continuationSeparator" w:id="0">
    <w:p w:rsidR="00D50695" w:rsidRDefault="00D50695" w:rsidP="00563A5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 w:rsidP="00563A5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B" w:rsidRDefault="00563A5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0"/>
    <w:rsid w:val="00062243"/>
    <w:rsid w:val="00563A5B"/>
    <w:rsid w:val="009D36EE"/>
    <w:rsid w:val="00C233B5"/>
    <w:rsid w:val="00D50695"/>
    <w:rsid w:val="00E01FC0"/>
    <w:rsid w:val="00E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14DD0-2EA4-4C41-885C-62BD7EF7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C0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A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A5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A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周磊</cp:lastModifiedBy>
  <cp:revision>4</cp:revision>
  <dcterms:created xsi:type="dcterms:W3CDTF">2015-03-25T03:29:00Z</dcterms:created>
  <dcterms:modified xsi:type="dcterms:W3CDTF">2016-03-18T03:15:00Z</dcterms:modified>
</cp:coreProperties>
</file>